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F37F07" w:rsidRPr="004A60F9" w:rsidRDefault="00F37F07" w:rsidP="00F37F07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37F07" w:rsidRPr="004A60F9" w:rsidRDefault="00F37F07" w:rsidP="00F37F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F37F07" w:rsidRPr="004A60F9" w:rsidRDefault="00FB2A96" w:rsidP="00F37F07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</w:t>
      </w:r>
      <w:r w:rsidR="00F37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июля</w:t>
      </w:r>
      <w:r w:rsidR="00F37F07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7F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37F07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17/</w:t>
      </w:r>
      <w:r w:rsidR="00F10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152</w:t>
      </w:r>
    </w:p>
    <w:p w:rsidR="00F37F07" w:rsidRPr="004A60F9" w:rsidRDefault="00F37F07" w:rsidP="00F37F07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="00FB2A9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9</w:t>
      </w:r>
    </w:p>
    <w:p w:rsidR="00F37F07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FB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Федоровой Марины</w:t>
      </w:r>
      <w:r w:rsidR="00FB2A96" w:rsidRPr="00FB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Вячеславовн</w:t>
      </w:r>
      <w:r w:rsidR="00FB2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F37F07" w:rsidRPr="004A60F9" w:rsidRDefault="00F37F07" w:rsidP="00F3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F07" w:rsidRPr="00274D3C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FB2A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C3F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правом решающего голоса </w:t>
      </w:r>
      <w:r w:rsidR="00FB2A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Федоровой Марины Вячеславовны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B2A96" w:rsidRPr="00FB2A96">
        <w:rPr>
          <w:rFonts w:ascii="Times New Roman" w:hAnsi="Times New Roman"/>
          <w:sz w:val="28"/>
        </w:rPr>
        <w:t>Краснодарск</w:t>
      </w:r>
      <w:r w:rsidR="00FB2A96">
        <w:rPr>
          <w:rFonts w:ascii="Times New Roman" w:hAnsi="Times New Roman"/>
          <w:sz w:val="28"/>
        </w:rPr>
        <w:t>им</w:t>
      </w:r>
      <w:r w:rsidR="00FB2A96" w:rsidRPr="00FB2A96">
        <w:rPr>
          <w:rFonts w:ascii="Times New Roman" w:hAnsi="Times New Roman"/>
          <w:sz w:val="28"/>
        </w:rPr>
        <w:t xml:space="preserve"> региональн</w:t>
      </w:r>
      <w:r w:rsidR="00FB2A96">
        <w:rPr>
          <w:rFonts w:ascii="Times New Roman" w:hAnsi="Times New Roman"/>
          <w:sz w:val="28"/>
        </w:rPr>
        <w:t>ым</w:t>
      </w:r>
      <w:r w:rsidR="00FB2A96" w:rsidRPr="00FB2A96">
        <w:rPr>
          <w:rFonts w:ascii="Times New Roman" w:hAnsi="Times New Roman"/>
          <w:sz w:val="28"/>
        </w:rPr>
        <w:t xml:space="preserve"> отделение</w:t>
      </w:r>
      <w:r w:rsidR="00FB2A96">
        <w:rPr>
          <w:rFonts w:ascii="Times New Roman" w:hAnsi="Times New Roman"/>
          <w:sz w:val="28"/>
        </w:rPr>
        <w:t>м</w:t>
      </w:r>
      <w:r w:rsidR="00FB2A96" w:rsidRPr="00FB2A96">
        <w:rPr>
          <w:rFonts w:ascii="Times New Roman" w:hAnsi="Times New Roman"/>
          <w:sz w:val="28"/>
        </w:rPr>
        <w:t xml:space="preserve"> общественной организации Всероссийской политической партии </w:t>
      </w:r>
      <w:r w:rsidR="00FB2A96">
        <w:rPr>
          <w:rFonts w:ascii="Times New Roman" w:hAnsi="Times New Roman"/>
          <w:sz w:val="28"/>
        </w:rPr>
        <w:t>«</w:t>
      </w:r>
      <w:r w:rsidR="00FB2A96" w:rsidRPr="00FB2A96">
        <w:rPr>
          <w:rFonts w:ascii="Times New Roman" w:hAnsi="Times New Roman"/>
          <w:sz w:val="28"/>
        </w:rPr>
        <w:t>Гражданская Сила</w:t>
      </w:r>
      <w:r w:rsidR="00FB2A96">
        <w:rPr>
          <w:rFonts w:ascii="Times New Roman" w:hAnsi="Times New Roman"/>
          <w:sz w:val="28"/>
        </w:rPr>
        <w:t xml:space="preserve">»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FB2A96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9</w:t>
      </w:r>
      <w:r w:rsidRPr="00451EAA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 xml:space="preserve"> с правом решающего голоса </w:t>
      </w:r>
      <w:r w:rsidR="00FB2A96" w:rsidRPr="00FB2A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Федоровой Марины Вячеславовны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37F07" w:rsidRPr="002B31EB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 пункта 1 решения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x-none"/>
        </w:rPr>
        <w:t>31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Pr="001E3FFA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стковой избирательной комиссии избирательного участка № 01-0</w:t>
      </w:r>
      <w:r w:rsidR="00FB2A96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3. Удостоверение на имя 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М.В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июня 2023 </w:t>
      </w:r>
      <w:r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года, считать недействительным и изъять.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FB2A96" w:rsidRPr="00FB2A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Федоровой М.В.</w:t>
      </w:r>
      <w:r w:rsidR="00FB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E63A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7F07" w:rsidRPr="008474C0" w:rsidRDefault="00F37F07" w:rsidP="00F37F0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F37F07" w:rsidRDefault="00F37F07" w:rsidP="00F37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8E248E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F37F07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7F07" w:rsidRPr="004A60F9" w:rsidRDefault="00F37F07" w:rsidP="00F37F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F37F07" w:rsidRPr="00403A09" w:rsidTr="00D91841">
        <w:tc>
          <w:tcPr>
            <w:tcW w:w="5352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C01E7E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  <w:p w:rsidR="00F37F07" w:rsidRPr="00403A09" w:rsidRDefault="00F37F07" w:rsidP="00D9184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37F07" w:rsidRPr="00403A09" w:rsidRDefault="00F37F07" w:rsidP="00D91841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3A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</w:tbl>
    <w:p w:rsidR="00F37F07" w:rsidRPr="004A60F9" w:rsidRDefault="00F37F07" w:rsidP="00F37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1417"/>
        <w:gridCol w:w="2836"/>
      </w:tblGrid>
      <w:tr w:rsidR="00F37F07" w:rsidRPr="003E0B5C" w:rsidTr="00D91841">
        <w:tc>
          <w:tcPr>
            <w:tcW w:w="5353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C01E7E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836" w:type="dxa"/>
          </w:tcPr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F07" w:rsidRPr="003E0B5C" w:rsidRDefault="00F37F07" w:rsidP="00D91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Д.Д. Маслова</w:t>
            </w:r>
          </w:p>
        </w:tc>
      </w:tr>
    </w:tbl>
    <w:p w:rsidR="00F37F07" w:rsidRDefault="00F37F07" w:rsidP="00F37F07">
      <w:pPr>
        <w:jc w:val="center"/>
      </w:pPr>
    </w:p>
    <w:p w:rsidR="00361619" w:rsidRDefault="00361619"/>
    <w:sectPr w:rsidR="0036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CD" w:rsidRDefault="00E714CD" w:rsidP="00AE3EA5">
      <w:pPr>
        <w:spacing w:after="0" w:line="240" w:lineRule="auto"/>
      </w:pPr>
      <w:r>
        <w:separator/>
      </w:r>
    </w:p>
  </w:endnote>
  <w:endnote w:type="continuationSeparator" w:id="0">
    <w:p w:rsidR="00E714CD" w:rsidRDefault="00E714CD" w:rsidP="00AE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CD" w:rsidRDefault="00E714CD" w:rsidP="00AE3EA5">
      <w:pPr>
        <w:spacing w:after="0" w:line="240" w:lineRule="auto"/>
      </w:pPr>
      <w:r>
        <w:separator/>
      </w:r>
    </w:p>
  </w:footnote>
  <w:footnote w:type="continuationSeparator" w:id="0">
    <w:p w:rsidR="00E714CD" w:rsidRDefault="00E714CD" w:rsidP="00AE3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4"/>
    <w:rsid w:val="00000F2D"/>
    <w:rsid w:val="00003F2D"/>
    <w:rsid w:val="002432AF"/>
    <w:rsid w:val="003368E7"/>
    <w:rsid w:val="00361619"/>
    <w:rsid w:val="00450DA4"/>
    <w:rsid w:val="007C596F"/>
    <w:rsid w:val="00844491"/>
    <w:rsid w:val="008E248E"/>
    <w:rsid w:val="008E63A9"/>
    <w:rsid w:val="009662F9"/>
    <w:rsid w:val="00A2686F"/>
    <w:rsid w:val="00A45474"/>
    <w:rsid w:val="00AE3EA5"/>
    <w:rsid w:val="00C01E7E"/>
    <w:rsid w:val="00E714CD"/>
    <w:rsid w:val="00E765AA"/>
    <w:rsid w:val="00ED768F"/>
    <w:rsid w:val="00F10E19"/>
    <w:rsid w:val="00F37F07"/>
    <w:rsid w:val="00F85ED2"/>
    <w:rsid w:val="00F925B8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9F1A4-1AC2-45B8-B332-2CCC2148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EA5"/>
  </w:style>
  <w:style w:type="paragraph" w:styleId="a5">
    <w:name w:val="footer"/>
    <w:basedOn w:val="a"/>
    <w:link w:val="a6"/>
    <w:uiPriority w:val="99"/>
    <w:unhideWhenUsed/>
    <w:rsid w:val="00AE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ТИК</cp:lastModifiedBy>
  <cp:revision>13</cp:revision>
  <cp:lastPrinted>2026-07-10T09:11:00Z</cp:lastPrinted>
  <dcterms:created xsi:type="dcterms:W3CDTF">2026-07-01T13:22:00Z</dcterms:created>
  <dcterms:modified xsi:type="dcterms:W3CDTF">2026-07-21T12:22:00Z</dcterms:modified>
</cp:coreProperties>
</file>